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206"/>
        <w:gridCol w:w="485"/>
        <w:gridCol w:w="2843"/>
        <w:gridCol w:w="1481"/>
      </w:tblGrid>
      <w:tr w:rsidR="26D18134" w:rsidTr="0C12D79F" w14:paraId="16AB47F7">
        <w:trPr>
          <w:trHeight w:val="300"/>
        </w:trPr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  <w:tcMar/>
            <w:vAlign w:val="top"/>
          </w:tcPr>
          <w:p w:rsidR="26D18134" w:rsidP="26D18134" w:rsidRDefault="26D18134" w14:paraId="16C9C9EF" w14:textId="2021611F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16"/>
                <w:szCs w:val="16"/>
              </w:rPr>
            </w:pPr>
            <w:bookmarkStart w:name="_Int_cLB3IAh+" w:id="412242511"/>
            <w:r w:rsidRPr="26D18134" w:rsidR="26D18134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16"/>
                <w:szCs w:val="16"/>
                <w:lang w:val="de-DE"/>
              </w:rPr>
              <w:t>Firmenname :</w:t>
            </w:r>
            <w:bookmarkEnd w:id="412242511"/>
            <w:r w:rsidRPr="26D18134" w:rsidR="26D18134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16"/>
                <w:szCs w:val="16"/>
                <w:lang w:val="de-DE"/>
              </w:rPr>
              <w:t xml:space="preserve">: Musterstraße </w:t>
            </w:r>
            <w:bookmarkStart w:name="_Int_E/3ZfxF5" w:id="624441792"/>
            <w:r w:rsidRPr="26D18134" w:rsidR="26D18134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16"/>
                <w:szCs w:val="16"/>
                <w:lang w:val="de-DE"/>
              </w:rPr>
              <w:t>1 :</w:t>
            </w:r>
            <w:bookmarkEnd w:id="624441792"/>
            <w:r w:rsidRPr="26D18134" w:rsidR="26D18134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16"/>
                <w:szCs w:val="16"/>
                <w:lang w:val="de-DE"/>
              </w:rPr>
              <w:t>: 12345 Musterstadt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6D18134" w:rsidP="26D18134" w:rsidRDefault="26D18134" w14:paraId="1B710EBD" w14:textId="1C7416B0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6D18134" w:rsidP="26D18134" w:rsidRDefault="26D18134" w14:paraId="30515A4F" w14:textId="0EBA6F49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6D18134" w:rsidP="26D18134" w:rsidRDefault="26D18134" w14:paraId="4BE97D32" w14:textId="251BB056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</w:tr>
      <w:tr w:rsidR="26D18134" w:rsidTr="0C12D79F" w14:paraId="0F4E8834">
        <w:trPr>
          <w:trHeight w:val="300"/>
        </w:trPr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0C12D79F" w:rsidP="0C12D79F" w:rsidRDefault="0C12D79F" w14:paraId="4326D551" w14:textId="67C07C72">
            <w:pPr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de-DE"/>
              </w:rPr>
            </w:pPr>
            <w:r w:rsidRPr="0C12D79F" w:rsidR="0C12D79F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de-DE"/>
              </w:rPr>
              <w:t>Hans Mustermann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6D18134" w:rsidP="26D18134" w:rsidRDefault="26D18134" w14:paraId="1D3344D4" w14:textId="0754A442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6D18134" w:rsidP="0C12D79F" w:rsidRDefault="26D18134" w14:paraId="2528F90C" w14:textId="7AB64F99">
            <w:pPr>
              <w:jc w:val="right"/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0"/>
                <w:szCs w:val="20"/>
                <w:lang w:val="de-DE"/>
              </w:rPr>
            </w:pPr>
            <w:r w:rsidRPr="0C12D79F" w:rsidR="26D18134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0"/>
                <w:szCs w:val="20"/>
                <w:lang w:val="de-DE"/>
              </w:rPr>
              <w:t>Rechnung</w:t>
            </w:r>
            <w:r w:rsidRPr="0C12D79F" w:rsidR="400D34EC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0"/>
                <w:szCs w:val="20"/>
                <w:lang w:val="de-DE"/>
              </w:rPr>
              <w:t>snummer</w:t>
            </w:r>
            <w:r w:rsidRPr="0C12D79F" w:rsidR="26D18134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0"/>
                <w:szCs w:val="20"/>
                <w:lang w:val="de-DE"/>
              </w:rPr>
              <w:t>: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6D18134" w:rsidP="26D18134" w:rsidRDefault="26D18134" w14:paraId="0D9CC98D" w14:textId="2CCDF8CC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26D18134" w:rsidR="26D18134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de-DE"/>
              </w:rPr>
              <w:t>RE-1001</w:t>
            </w:r>
          </w:p>
        </w:tc>
      </w:tr>
      <w:tr w:rsidR="26D18134" w:rsidTr="0C12D79F" w14:paraId="741376DC">
        <w:trPr>
          <w:trHeight w:val="300"/>
        </w:trPr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0C12D79F" w:rsidP="0C12D79F" w:rsidRDefault="0C12D79F" w14:paraId="23594814" w14:textId="03B1A669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C12D79F" w:rsidR="0C12D79F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de-DE"/>
              </w:rPr>
              <w:t>Mustermannstraße 2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6D18134" w:rsidP="26D18134" w:rsidRDefault="26D18134" w14:paraId="4B96E23B" w14:textId="5A6C8238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6D18134" w:rsidP="26D18134" w:rsidRDefault="26D18134" w14:paraId="5C64CE07" w14:textId="2AB9D369">
            <w:pPr>
              <w:jc w:val="righ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26D18134" w:rsidR="26D18134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0"/>
                <w:szCs w:val="20"/>
                <w:lang w:val="de-DE"/>
              </w:rPr>
              <w:t>Rechnungsdatum: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6D18134" w:rsidP="26D18134" w:rsidRDefault="26D18134" w14:paraId="29B3A748" w14:textId="2398ED3F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26D18134" w:rsidR="26D18134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de-DE"/>
              </w:rPr>
              <w:t>01.01.2021</w:t>
            </w:r>
          </w:p>
        </w:tc>
      </w:tr>
      <w:tr w:rsidR="26D18134" w:rsidTr="0C12D79F" w14:paraId="5A288F43">
        <w:trPr>
          <w:trHeight w:val="300"/>
        </w:trPr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0C12D79F" w:rsidP="0C12D79F" w:rsidRDefault="0C12D79F" w14:paraId="643D0C40" w14:textId="18FCA71E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C12D79F" w:rsidR="0C12D79F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de-DE"/>
              </w:rPr>
              <w:t>12345 Musterhausen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6D18134" w:rsidP="26D18134" w:rsidRDefault="26D18134" w14:paraId="42CAB2E8" w14:textId="29D7CFDE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0C12D79F" w:rsidP="0C12D79F" w:rsidRDefault="0C12D79F" w14:paraId="517ED095" w14:textId="6BE40E6C">
            <w:pPr>
              <w:jc w:val="righ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C12D79F" w:rsidR="0C12D79F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0"/>
                <w:szCs w:val="20"/>
                <w:lang w:val="de-DE"/>
              </w:rPr>
              <w:t>Kundenn</w:t>
            </w:r>
            <w:r w:rsidRPr="0C12D79F" w:rsidR="0C12D79F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0"/>
                <w:szCs w:val="20"/>
                <w:lang w:val="de-DE"/>
              </w:rPr>
              <w:t>ummer</w:t>
            </w:r>
            <w:r w:rsidRPr="0C12D79F" w:rsidR="0C12D79F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0"/>
                <w:szCs w:val="20"/>
                <w:lang w:val="de-DE"/>
              </w:rPr>
              <w:t>: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0C12D79F" w:rsidP="0C12D79F" w:rsidRDefault="0C12D79F" w14:paraId="31DF9097" w14:textId="4B14CEC6">
            <w:pPr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de-DE"/>
              </w:rPr>
            </w:pPr>
            <w:r w:rsidRPr="0C12D79F" w:rsidR="0C12D79F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de-DE"/>
              </w:rPr>
              <w:t>1234</w:t>
            </w:r>
          </w:p>
        </w:tc>
      </w:tr>
      <w:tr w:rsidR="26D18134" w:rsidTr="0C12D79F" w14:paraId="277B6213">
        <w:trPr>
          <w:trHeight w:val="300"/>
        </w:trPr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6D18134" w:rsidP="0C12D79F" w:rsidRDefault="26D18134" w14:paraId="513D42C5" w14:textId="5A6EB076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de-DE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6D18134" w:rsidP="26D18134" w:rsidRDefault="26D18134" w14:paraId="3FBD57CF" w14:textId="3905597A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6D18134" w:rsidP="0C12D79F" w:rsidRDefault="26D18134" w14:paraId="32566529" w14:textId="515753CF">
            <w:pPr>
              <w:jc w:val="right"/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0"/>
                <w:szCs w:val="20"/>
                <w:lang w:val="de-DE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6D18134" w:rsidP="0C12D79F" w:rsidRDefault="26D18134" w14:paraId="339B9934" w14:textId="16F8D8A6">
            <w:pPr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de-DE"/>
              </w:rPr>
            </w:pPr>
          </w:p>
        </w:tc>
      </w:tr>
      <w:tr w:rsidR="26D18134" w:rsidTr="0C12D79F" w14:paraId="6367433C">
        <w:trPr>
          <w:trHeight w:val="300"/>
        </w:trPr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6D18134" w:rsidP="26D18134" w:rsidRDefault="26D18134" w14:paraId="6F4427EF" w14:textId="0AB4A6A5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6D18134" w:rsidP="26D18134" w:rsidRDefault="26D18134" w14:paraId="0C2F3E79" w14:textId="39651989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6D18134" w:rsidP="0C12D79F" w:rsidRDefault="26D18134" w14:paraId="1195F814" w14:textId="72AC9D69">
            <w:pPr>
              <w:jc w:val="right"/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0"/>
                <w:szCs w:val="20"/>
                <w:lang w:val="de-DE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6D18134" w:rsidP="0C12D79F" w:rsidRDefault="26D18134" w14:paraId="4AA68466" w14:textId="4A05D915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de-DE"/>
              </w:rPr>
            </w:pPr>
          </w:p>
        </w:tc>
      </w:tr>
    </w:tbl>
    <w:p xmlns:wp14="http://schemas.microsoft.com/office/word/2010/wordml" w:rsidP="26D18134" w14:paraId="6250BC52" wp14:textId="016DB9B5">
      <w:pPr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de-DE"/>
        </w:rPr>
      </w:pPr>
    </w:p>
    <w:p xmlns:wp14="http://schemas.microsoft.com/office/word/2010/wordml" w:rsidP="26D18134" w14:paraId="41194191" wp14:textId="2161BA6A">
      <w:pPr>
        <w:ind w:left="7920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de-DE"/>
        </w:rPr>
      </w:pPr>
      <w:r w:rsidRPr="26D18134" w:rsidR="4CB7B90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de-DE"/>
        </w:rPr>
        <w:t xml:space="preserve">           </w:t>
      </w:r>
    </w:p>
    <w:p xmlns:wp14="http://schemas.microsoft.com/office/word/2010/wordml" w:rsidP="26D18134" w14:paraId="7CDF4331" wp14:textId="663159A8">
      <w:pPr>
        <w:ind w:left="7080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de-DE"/>
        </w:rPr>
      </w:pPr>
      <w:r w:rsidRPr="26D18134" w:rsidR="4CB7B90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de-DE"/>
        </w:rPr>
        <w:t xml:space="preserve">        01.01.2021</w:t>
      </w:r>
    </w:p>
    <w:p xmlns:wp14="http://schemas.microsoft.com/office/word/2010/wordml" w:rsidP="0C12D79F" w14:paraId="0C048C95" wp14:textId="7DFC3E62">
      <w:pPr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de-DE"/>
        </w:rPr>
      </w:pPr>
      <w:r w:rsidRPr="0C12D79F" w:rsidR="4CB7B90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de-DE"/>
        </w:rPr>
        <w:t xml:space="preserve"> </w:t>
      </w:r>
      <w:r w:rsidRPr="0C12D79F" w:rsidR="4CB7B90E">
        <w:rPr>
          <w:rFonts w:ascii="Arial" w:hAnsi="Arial" w:eastAsia="Arial" w:cs="Arial"/>
          <w:b w:val="1"/>
          <w:bCs w:val="1"/>
          <w:i w:val="0"/>
          <w:iCs w:val="0"/>
          <w:caps w:val="1"/>
          <w:noProof w:val="0"/>
          <w:color w:val="000000" w:themeColor="text1" w:themeTint="FF" w:themeShade="FF"/>
          <w:sz w:val="24"/>
          <w:szCs w:val="24"/>
          <w:lang w:val="de-DE"/>
        </w:rPr>
        <w:t>RECHNUNG RE-1001</w:t>
      </w:r>
    </w:p>
    <w:p xmlns:wp14="http://schemas.microsoft.com/office/word/2010/wordml" w:rsidP="26D18134" w14:paraId="100428D2" wp14:textId="11424312">
      <w:pPr>
        <w:spacing w:before="240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de-DE"/>
        </w:rPr>
      </w:pPr>
      <w:r>
        <w:br/>
      </w:r>
      <w:r w:rsidRPr="26D18134" w:rsidR="4CB7B90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de-DE"/>
        </w:rPr>
        <w:t>Sehr geehrte Damen und Herren,</w:t>
      </w:r>
    </w:p>
    <w:p xmlns:wp14="http://schemas.microsoft.com/office/word/2010/wordml" w:rsidP="0C12D79F" w14:paraId="14C71981" wp14:textId="0C9540D7">
      <w:pPr>
        <w:spacing w:before="240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de-DE"/>
        </w:rPr>
      </w:pPr>
      <w:r w:rsidRPr="0C12D79F" w:rsidR="4CB7B90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de-DE"/>
        </w:rPr>
        <w:t>vielen Dank für Ihren Auftrag. Hiermit s</w:t>
      </w:r>
      <w:r w:rsidRPr="0C12D79F" w:rsidR="327E013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de-DE"/>
        </w:rPr>
        <w:t>telle ich</w:t>
      </w:r>
      <w:r w:rsidRPr="0C12D79F" w:rsidR="4CB7B90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de-DE"/>
        </w:rPr>
        <w:t xml:space="preserve"> Ihnen folgende </w:t>
      </w:r>
      <w:r w:rsidRPr="0C12D79F" w:rsidR="2C9B9CF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de-DE"/>
        </w:rPr>
        <w:t xml:space="preserve">Positionen </w:t>
      </w:r>
      <w:r w:rsidRPr="0C12D79F" w:rsidR="4CB7B90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de-DE"/>
        </w:rPr>
        <w:t>in Rechnung:</w:t>
      </w:r>
    </w:p>
    <w:p xmlns:wp14="http://schemas.microsoft.com/office/word/2010/wordml" w:rsidP="26D18134" w14:paraId="744C22F4" wp14:textId="513B9189">
      <w:pPr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de-DE"/>
        </w:rPr>
      </w:pPr>
    </w:p>
    <w:tbl>
      <w:tblPr>
        <w:tblStyle w:val="TableGrid"/>
        <w:tblW w:w="9015" w:type="dxa"/>
        <w:tblLayout w:type="fixed"/>
        <w:tblLook w:val="04A0" w:firstRow="1" w:lastRow="0" w:firstColumn="1" w:lastColumn="0" w:noHBand="0" w:noVBand="1"/>
      </w:tblPr>
      <w:tblGrid>
        <w:gridCol w:w="750"/>
        <w:gridCol w:w="2985"/>
        <w:gridCol w:w="1225"/>
        <w:gridCol w:w="2451"/>
        <w:gridCol w:w="1604"/>
      </w:tblGrid>
      <w:tr w:rsidR="26D18134" w:rsidTr="0C12D79F" w14:paraId="04398A38">
        <w:trPr>
          <w:trHeight w:val="450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/>
            <w:vAlign w:val="center"/>
          </w:tcPr>
          <w:p w:rsidR="26D18134" w:rsidP="26D18134" w:rsidRDefault="26D18134" w14:paraId="71BC3AAF" w14:textId="59CDDDB4">
            <w:pPr>
              <w:pStyle w:val="NoSpacing"/>
              <w:jc w:val="righ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26D18134" w:rsidR="26D18134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0"/>
                <w:szCs w:val="20"/>
                <w:lang w:val="de-DE"/>
              </w:rPr>
              <w:t>Pos.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/>
            <w:vAlign w:val="center"/>
          </w:tcPr>
          <w:p w:rsidR="26D18134" w:rsidP="26D18134" w:rsidRDefault="26D18134" w14:paraId="5C2B7242" w14:textId="053853C9">
            <w:pPr>
              <w:pStyle w:val="NoSpacing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de-DE"/>
              </w:rPr>
            </w:pPr>
            <w:r w:rsidRPr="26D18134" w:rsidR="26D18134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0"/>
                <w:szCs w:val="20"/>
                <w:lang w:val="de-DE"/>
              </w:rPr>
              <w:t>Bezeichnung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/>
            <w:vAlign w:val="center"/>
          </w:tcPr>
          <w:p w:rsidR="26D18134" w:rsidP="0C12D79F" w:rsidRDefault="26D18134" w14:paraId="19EE5DC1" w14:textId="4CBB4BEF">
            <w:pPr>
              <w:pStyle w:val="NoSpacing"/>
              <w:bidi w:val="0"/>
              <w:spacing w:before="0" w:beforeAutospacing="off" w:after="0" w:afterAutospacing="off" w:line="240" w:lineRule="auto"/>
              <w:ind w:left="0" w:right="169"/>
              <w:jc w:val="right"/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0"/>
                <w:szCs w:val="20"/>
                <w:lang w:val="de-DE"/>
              </w:rPr>
            </w:pPr>
            <w:r w:rsidRPr="0C12D79F" w:rsidR="64D9EBC4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0"/>
                <w:szCs w:val="20"/>
                <w:lang w:val="de-DE"/>
              </w:rPr>
              <w:t>Anzahl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/>
            <w:vAlign w:val="center"/>
          </w:tcPr>
          <w:p w:rsidR="26D18134" w:rsidP="26D18134" w:rsidRDefault="26D18134" w14:paraId="1A48CFA0" w14:textId="0DD95651">
            <w:pPr>
              <w:pStyle w:val="NoSpacing"/>
              <w:ind w:left="-252"/>
              <w:jc w:val="righ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de-DE"/>
              </w:rPr>
            </w:pPr>
            <w:r w:rsidRPr="26D18134" w:rsidR="26D18134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0"/>
                <w:szCs w:val="20"/>
                <w:lang w:val="de-DE"/>
              </w:rPr>
              <w:t>Einzelpreis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/>
            <w:vAlign w:val="center"/>
          </w:tcPr>
          <w:p w:rsidR="26D18134" w:rsidP="26D18134" w:rsidRDefault="26D18134" w14:paraId="4B93B497" w14:textId="5951E2DB">
            <w:pPr>
              <w:pStyle w:val="NoSpacing"/>
              <w:jc w:val="righ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26D18134" w:rsidR="26D18134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0"/>
                <w:szCs w:val="20"/>
                <w:lang w:val="de-DE"/>
              </w:rPr>
              <w:t>Gesamtprei</w:t>
            </w:r>
            <w:r w:rsidRPr="26D18134" w:rsidR="4D3BEB30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0"/>
                <w:szCs w:val="20"/>
                <w:lang w:val="de-DE"/>
              </w:rPr>
              <w:t>s</w:t>
            </w:r>
          </w:p>
        </w:tc>
      </w:tr>
      <w:tr w:rsidR="26D18134" w:rsidTr="0C12D79F" w14:paraId="237EB045">
        <w:trPr>
          <w:trHeight w:val="450"/>
        </w:trPr>
        <w:tc>
          <w:tcPr>
            <w:tcW w:w="750" w:type="dxa"/>
            <w:tcBorders>
              <w:top w:val="nil"/>
              <w:left w:val="nil"/>
              <w:bottom w:val="single" w:color="BFBFBF" w:themeColor="background1" w:themeShade="BF" w:sz="18"/>
              <w:right w:val="nil"/>
            </w:tcBorders>
            <w:tcMar/>
            <w:vAlign w:val="center"/>
          </w:tcPr>
          <w:p w:rsidR="26D18134" w:rsidP="0C12D79F" w:rsidRDefault="26D18134" w14:paraId="09B2D592" w14:textId="6D7D6B85">
            <w:pPr>
              <w:pStyle w:val="NoSpacing"/>
              <w:jc w:val="righ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C12D79F" w:rsidR="26D18134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de-DE"/>
              </w:rPr>
              <w:t>1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BFBFBF" w:themeColor="background1" w:themeShade="BF" w:sz="18"/>
              <w:right w:val="nil"/>
            </w:tcBorders>
            <w:tcMar/>
            <w:vAlign w:val="center"/>
          </w:tcPr>
          <w:p w:rsidR="26D18134" w:rsidP="0C12D79F" w:rsidRDefault="26D18134" w14:paraId="690239D4" w14:textId="25A6B73A">
            <w:pPr>
              <w:pStyle w:val="NoSpacing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de-DE"/>
              </w:rPr>
            </w:pPr>
            <w:r w:rsidRPr="0C12D79F" w:rsidR="1245AAC7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de-DE"/>
              </w:rPr>
              <w:t xml:space="preserve">Dienstleistung </w:t>
            </w:r>
            <w:r w:rsidRPr="0C12D79F" w:rsidR="26D18134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de-DE"/>
              </w:rPr>
              <w:t>A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BFBFBF" w:themeColor="background1" w:themeShade="BF" w:sz="18"/>
              <w:right w:val="nil"/>
            </w:tcBorders>
            <w:tcMar/>
            <w:vAlign w:val="center"/>
          </w:tcPr>
          <w:p w:rsidR="26D18134" w:rsidP="0C12D79F" w:rsidRDefault="26D18134" w14:paraId="4873E27F" w14:textId="73357C81">
            <w:pPr>
              <w:pStyle w:val="NoSpacing"/>
              <w:ind w:right="169"/>
              <w:jc w:val="righ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de-DE"/>
              </w:rPr>
            </w:pPr>
            <w:r w:rsidRPr="0C12D79F" w:rsidR="26D18134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de-DE"/>
              </w:rPr>
              <w:t>100</w:t>
            </w:r>
          </w:p>
        </w:tc>
        <w:tc>
          <w:tcPr>
            <w:tcW w:w="2451" w:type="dxa"/>
            <w:tcBorders>
              <w:top w:val="nil"/>
              <w:left w:val="nil"/>
              <w:bottom w:val="single" w:color="BFBFBF" w:themeColor="background1" w:themeShade="BF" w:sz="18"/>
              <w:right w:val="nil"/>
            </w:tcBorders>
            <w:tcMar/>
            <w:vAlign w:val="center"/>
          </w:tcPr>
          <w:p w:rsidR="26D18134" w:rsidP="26D18134" w:rsidRDefault="26D18134" w14:paraId="66A4207E" w14:textId="382C101D">
            <w:pPr>
              <w:pStyle w:val="NoSpacing"/>
              <w:ind w:left="-252"/>
              <w:jc w:val="righ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26D18134" w:rsidR="26D18134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de-DE"/>
              </w:rPr>
              <w:t>1,00 €</w:t>
            </w:r>
          </w:p>
        </w:tc>
        <w:tc>
          <w:tcPr>
            <w:tcW w:w="1604" w:type="dxa"/>
            <w:tcBorders>
              <w:top w:val="nil"/>
              <w:left w:val="nil"/>
              <w:bottom w:val="single" w:color="BFBFBF" w:themeColor="background1" w:themeShade="BF" w:sz="18"/>
              <w:right w:val="nil"/>
            </w:tcBorders>
            <w:tcMar/>
            <w:vAlign w:val="center"/>
          </w:tcPr>
          <w:p w:rsidR="26D18134" w:rsidP="26D18134" w:rsidRDefault="26D18134" w14:paraId="0ED8ECDA" w14:textId="6A6EFFCF">
            <w:pPr>
              <w:pStyle w:val="NoSpacing"/>
              <w:jc w:val="righ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26D18134" w:rsidR="26D18134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de-DE"/>
              </w:rPr>
              <w:t>100,00 €</w:t>
            </w:r>
          </w:p>
        </w:tc>
      </w:tr>
      <w:tr w:rsidR="26D18134" w:rsidTr="0C12D79F" w14:paraId="0595E446">
        <w:trPr>
          <w:trHeight w:val="450"/>
        </w:trPr>
        <w:tc>
          <w:tcPr>
            <w:tcW w:w="750" w:type="dxa"/>
            <w:tcBorders>
              <w:top w:val="single" w:color="BFBFBF" w:themeColor="background1" w:themeShade="BF" w:sz="18"/>
              <w:left w:val="nil"/>
              <w:bottom w:val="single" w:color="BFBFBF" w:themeColor="background1" w:themeShade="BF" w:sz="18"/>
              <w:right w:val="nil"/>
            </w:tcBorders>
            <w:tcMar/>
            <w:vAlign w:val="center"/>
          </w:tcPr>
          <w:p w:rsidR="26D18134" w:rsidP="0C12D79F" w:rsidRDefault="26D18134" w14:paraId="72DDBF35" w14:textId="04D61265">
            <w:pPr>
              <w:pStyle w:val="NoSpacing"/>
              <w:jc w:val="righ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de-DE"/>
              </w:rPr>
            </w:pPr>
            <w:r w:rsidRPr="0C12D79F" w:rsidR="26D18134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de-DE"/>
              </w:rPr>
              <w:t>2</w:t>
            </w:r>
          </w:p>
        </w:tc>
        <w:tc>
          <w:tcPr>
            <w:tcW w:w="2985" w:type="dxa"/>
            <w:tcBorders>
              <w:top w:val="single" w:color="BFBFBF" w:themeColor="background1" w:themeShade="BF" w:sz="18"/>
              <w:left w:val="nil"/>
              <w:bottom w:val="single" w:color="BFBFBF" w:themeColor="background1" w:themeShade="BF" w:sz="18"/>
              <w:right w:val="nil"/>
            </w:tcBorders>
            <w:tcMar/>
            <w:vAlign w:val="center"/>
          </w:tcPr>
          <w:p w:rsidR="26D18134" w:rsidP="0C12D79F" w:rsidRDefault="26D18134" w14:paraId="23F8686D" w14:textId="7F581A15">
            <w:pPr>
              <w:pStyle w:val="NoSpacing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de-DE"/>
              </w:rPr>
            </w:pPr>
            <w:r w:rsidRPr="0C12D79F" w:rsidR="40128BAD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de-DE"/>
              </w:rPr>
              <w:t xml:space="preserve">Dienstleistung </w:t>
            </w:r>
            <w:r w:rsidRPr="0C12D79F" w:rsidR="26D18134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de-DE"/>
              </w:rPr>
              <w:t>B</w:t>
            </w:r>
          </w:p>
        </w:tc>
        <w:tc>
          <w:tcPr>
            <w:tcW w:w="1225" w:type="dxa"/>
            <w:tcBorders>
              <w:top w:val="single" w:color="BFBFBF" w:themeColor="background1" w:themeShade="BF" w:sz="18"/>
              <w:left w:val="nil"/>
              <w:bottom w:val="single" w:color="BFBFBF" w:themeColor="background1" w:themeShade="BF" w:sz="18"/>
              <w:right w:val="nil"/>
            </w:tcBorders>
            <w:tcMar/>
            <w:vAlign w:val="center"/>
          </w:tcPr>
          <w:p w:rsidR="26D18134" w:rsidP="0C12D79F" w:rsidRDefault="26D18134" w14:paraId="2CAC3E02" w14:textId="1EFC16A0">
            <w:pPr>
              <w:pStyle w:val="NoSpacing"/>
              <w:ind w:right="169"/>
              <w:jc w:val="righ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de-DE"/>
              </w:rPr>
            </w:pPr>
            <w:r w:rsidRPr="0C12D79F" w:rsidR="26D18134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de-DE"/>
              </w:rPr>
              <w:t>50</w:t>
            </w:r>
          </w:p>
        </w:tc>
        <w:tc>
          <w:tcPr>
            <w:tcW w:w="2451" w:type="dxa"/>
            <w:tcBorders>
              <w:top w:val="single" w:color="BFBFBF" w:themeColor="background1" w:themeShade="BF" w:sz="18"/>
              <w:left w:val="nil"/>
              <w:bottom w:val="single" w:color="BFBFBF" w:themeColor="background1" w:themeShade="BF" w:sz="18"/>
              <w:right w:val="nil"/>
            </w:tcBorders>
            <w:tcMar/>
            <w:vAlign w:val="center"/>
          </w:tcPr>
          <w:p w:rsidR="26D18134" w:rsidP="26D18134" w:rsidRDefault="26D18134" w14:paraId="2609999B" w14:textId="4B9A52EE">
            <w:pPr>
              <w:pStyle w:val="NoSpacing"/>
              <w:jc w:val="righ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de-DE"/>
              </w:rPr>
            </w:pPr>
            <w:r w:rsidRPr="26D18134" w:rsidR="26D18134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de-DE"/>
              </w:rPr>
              <w:t>1,00 €</w:t>
            </w:r>
          </w:p>
        </w:tc>
        <w:tc>
          <w:tcPr>
            <w:tcW w:w="1604" w:type="dxa"/>
            <w:tcBorders>
              <w:top w:val="single" w:color="BFBFBF" w:themeColor="background1" w:themeShade="BF" w:sz="18"/>
              <w:left w:val="nil"/>
              <w:bottom w:val="single" w:color="BFBFBF" w:themeColor="background1" w:themeShade="BF" w:sz="18"/>
              <w:right w:val="nil"/>
            </w:tcBorders>
            <w:tcMar/>
            <w:vAlign w:val="center"/>
          </w:tcPr>
          <w:p w:rsidR="26D18134" w:rsidP="26D18134" w:rsidRDefault="26D18134" w14:paraId="5D9FCDFB" w14:textId="12B0DEB0">
            <w:pPr>
              <w:pStyle w:val="NoSpacing"/>
              <w:jc w:val="righ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de-DE"/>
              </w:rPr>
            </w:pPr>
            <w:r w:rsidRPr="26D18134" w:rsidR="26D18134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de-DE"/>
              </w:rPr>
              <w:t>50,00 €</w:t>
            </w:r>
          </w:p>
        </w:tc>
      </w:tr>
      <w:tr w:rsidR="26D18134" w:rsidTr="0C12D79F" w14:paraId="7D18E3B7">
        <w:trPr>
          <w:trHeight w:val="450"/>
        </w:trPr>
        <w:tc>
          <w:tcPr>
            <w:tcW w:w="750" w:type="dxa"/>
            <w:tcBorders>
              <w:top w:val="single" w:color="BFBFBF" w:themeColor="background1" w:themeShade="BF" w:sz="18"/>
              <w:left w:val="nil"/>
              <w:bottom w:val="single" w:sz="18"/>
              <w:right w:val="nil"/>
            </w:tcBorders>
            <w:tcMar/>
            <w:vAlign w:val="center"/>
          </w:tcPr>
          <w:p w:rsidR="26D18134" w:rsidP="0C12D79F" w:rsidRDefault="26D18134" w14:paraId="0B205A32" w14:textId="1A092B6B">
            <w:pPr>
              <w:pStyle w:val="NoSpacing"/>
              <w:jc w:val="righ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C12D79F" w:rsidR="26D18134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de-DE"/>
              </w:rPr>
              <w:t>3</w:t>
            </w:r>
          </w:p>
        </w:tc>
        <w:tc>
          <w:tcPr>
            <w:tcW w:w="2985" w:type="dxa"/>
            <w:tcBorders>
              <w:top w:val="single" w:color="BFBFBF" w:themeColor="background1" w:themeShade="BF" w:sz="18"/>
              <w:left w:val="nil"/>
              <w:bottom w:val="single" w:sz="18"/>
              <w:right w:val="nil"/>
            </w:tcBorders>
            <w:tcMar/>
            <w:vAlign w:val="center"/>
          </w:tcPr>
          <w:p w:rsidR="26D18134" w:rsidP="0C12D79F" w:rsidRDefault="26D18134" w14:paraId="187DBA27" w14:textId="5419F9A0">
            <w:pPr>
              <w:pStyle w:val="NoSpacing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de-DE"/>
              </w:rPr>
            </w:pPr>
            <w:r w:rsidRPr="0C12D79F" w:rsidR="26D18134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de-DE"/>
              </w:rPr>
              <w:t xml:space="preserve">Dienstleistung </w:t>
            </w:r>
            <w:r w:rsidRPr="0C12D79F" w:rsidR="62F9B215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de-DE"/>
              </w:rPr>
              <w:t>C</w:t>
            </w:r>
          </w:p>
        </w:tc>
        <w:tc>
          <w:tcPr>
            <w:tcW w:w="1225" w:type="dxa"/>
            <w:tcBorders>
              <w:top w:val="single" w:color="BFBFBF" w:themeColor="background1" w:themeShade="BF" w:sz="18"/>
              <w:left w:val="nil"/>
              <w:bottom w:val="single" w:sz="18"/>
              <w:right w:val="nil"/>
            </w:tcBorders>
            <w:tcMar/>
            <w:vAlign w:val="center"/>
          </w:tcPr>
          <w:p w:rsidR="26D18134" w:rsidP="0C12D79F" w:rsidRDefault="26D18134" w14:paraId="6376B6ED" w14:textId="2226CEB4">
            <w:pPr>
              <w:pStyle w:val="NoSpacing"/>
              <w:ind w:right="169"/>
              <w:jc w:val="righ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de-DE"/>
              </w:rPr>
            </w:pPr>
            <w:r w:rsidRPr="0C12D79F" w:rsidR="26D18134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de-DE"/>
              </w:rPr>
              <w:t>10</w:t>
            </w:r>
          </w:p>
        </w:tc>
        <w:tc>
          <w:tcPr>
            <w:tcW w:w="2451" w:type="dxa"/>
            <w:tcBorders>
              <w:top w:val="single" w:color="BFBFBF" w:themeColor="background1" w:themeShade="BF" w:sz="18"/>
              <w:left w:val="nil"/>
              <w:bottom w:val="single" w:sz="18"/>
              <w:right w:val="nil"/>
            </w:tcBorders>
            <w:tcMar/>
            <w:vAlign w:val="center"/>
          </w:tcPr>
          <w:p w:rsidR="26D18134" w:rsidP="26D18134" w:rsidRDefault="26D18134" w14:paraId="5F81C2B7" w14:textId="08917147">
            <w:pPr>
              <w:pStyle w:val="NoSpacing"/>
              <w:ind w:left="-252"/>
              <w:jc w:val="righ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26D18134" w:rsidR="26D18134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de-DE"/>
              </w:rPr>
              <w:t>1,00 €</w:t>
            </w:r>
          </w:p>
        </w:tc>
        <w:tc>
          <w:tcPr>
            <w:tcW w:w="1604" w:type="dxa"/>
            <w:tcBorders>
              <w:top w:val="single" w:color="BFBFBF" w:themeColor="background1" w:themeShade="BF" w:sz="18"/>
              <w:left w:val="nil"/>
              <w:bottom w:val="single" w:sz="18"/>
              <w:right w:val="nil"/>
            </w:tcBorders>
            <w:tcMar/>
            <w:vAlign w:val="center"/>
          </w:tcPr>
          <w:p w:rsidR="26D18134" w:rsidP="26D18134" w:rsidRDefault="26D18134" w14:paraId="70B94BC1" w14:textId="00685536">
            <w:pPr>
              <w:pStyle w:val="NoSpacing"/>
              <w:jc w:val="righ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26D18134" w:rsidR="26D18134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de-DE"/>
              </w:rPr>
              <w:t>10,00 €</w:t>
            </w:r>
          </w:p>
        </w:tc>
      </w:tr>
      <w:tr w:rsidR="26D18134" w:rsidTr="0C12D79F" w14:paraId="4AB74464">
        <w:trPr>
          <w:trHeight w:val="450"/>
        </w:trPr>
        <w:tc>
          <w:tcPr>
            <w:tcW w:w="750" w:type="dxa"/>
            <w:tcBorders>
              <w:top w:val="single" w:sz="18"/>
              <w:left w:val="nil"/>
              <w:bottom w:val="nil"/>
              <w:right w:val="nil"/>
            </w:tcBorders>
            <w:tcMar/>
            <w:vAlign w:val="center"/>
          </w:tcPr>
          <w:p w:rsidR="26D18134" w:rsidP="0C12D79F" w:rsidRDefault="26D18134" w14:paraId="0835DC9C" w14:textId="5440B403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210" w:type="dxa"/>
            <w:gridSpan w:val="2"/>
            <w:tcBorders>
              <w:top w:val="single" w:sz="12"/>
              <w:left w:val="nil"/>
              <w:bottom w:val="nil"/>
              <w:right w:val="nil"/>
            </w:tcBorders>
            <w:tcMar/>
            <w:vAlign w:val="center"/>
          </w:tcPr>
          <w:p w:rsidR="26D18134" w:rsidP="0C12D79F" w:rsidRDefault="26D18134" w14:paraId="1C0BEAA3" w14:textId="49ED0E31">
            <w:pPr>
              <w:ind w:left="-252"/>
              <w:jc w:val="righ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2451" w:type="dxa"/>
            <w:tcBorders>
              <w:top w:val="single" w:sz="18"/>
              <w:left w:val="nil"/>
              <w:bottom w:val="single" w:color="D9D9D9" w:themeColor="background1" w:themeShade="D9" w:sz="18"/>
              <w:right w:val="nil"/>
            </w:tcBorders>
            <w:tcMar/>
            <w:vAlign w:val="center"/>
          </w:tcPr>
          <w:p w:rsidR="6DE97897" w:rsidP="26D18134" w:rsidRDefault="6DE97897" w14:paraId="4C88E55E" w14:textId="422DE779">
            <w:pPr>
              <w:pStyle w:val="NoSpacing"/>
              <w:bidi w:val="0"/>
              <w:spacing w:before="0" w:beforeAutospacing="off" w:after="0" w:afterAutospacing="off" w:line="240" w:lineRule="auto"/>
              <w:ind w:left="-252" w:right="0"/>
              <w:jc w:val="right"/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0"/>
                <w:szCs w:val="20"/>
                <w:lang w:val="de-DE"/>
              </w:rPr>
            </w:pPr>
            <w:r w:rsidRPr="26D18134" w:rsidR="6DE97897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0"/>
                <w:szCs w:val="20"/>
                <w:lang w:val="de-DE"/>
              </w:rPr>
              <w:t>Nettobetrag</w:t>
            </w:r>
          </w:p>
        </w:tc>
        <w:tc>
          <w:tcPr>
            <w:tcW w:w="1604" w:type="dxa"/>
            <w:tcBorders>
              <w:top w:val="single" w:sz="18"/>
              <w:left w:val="nil"/>
              <w:bottom w:val="single" w:color="D9D9D9" w:themeColor="background1" w:themeShade="D9" w:sz="18"/>
              <w:right w:val="nil"/>
            </w:tcBorders>
            <w:tcMar/>
            <w:vAlign w:val="center"/>
          </w:tcPr>
          <w:p w:rsidR="26D18134" w:rsidP="26D18134" w:rsidRDefault="26D18134" w14:paraId="5922A33E" w14:textId="3DF0CD90">
            <w:pPr>
              <w:pStyle w:val="NoSpacing"/>
              <w:jc w:val="righ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26D18134" w:rsidR="26D18134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0"/>
                <w:szCs w:val="20"/>
                <w:lang w:val="de-DE"/>
              </w:rPr>
              <w:t>160,00 €</w:t>
            </w:r>
          </w:p>
        </w:tc>
      </w:tr>
      <w:tr w:rsidR="26D18134" w:rsidTr="0C12D79F" w14:paraId="2042EA30">
        <w:trPr>
          <w:trHeight w:val="450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/>
            <w:vAlign w:val="center"/>
          </w:tcPr>
          <w:p w:rsidR="26D18134" w:rsidP="26D18134" w:rsidRDefault="26D18134" w14:paraId="58BB4499" w14:textId="2C170428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210" w:type="dxa"/>
            <w:gridSpan w:val="2"/>
            <w:tcBorders>
              <w:top w:val="nil" w:sz="12"/>
              <w:left w:val="nil"/>
              <w:bottom w:val="nil"/>
              <w:right w:val="nil"/>
            </w:tcBorders>
            <w:tcMar/>
            <w:vAlign w:val="center"/>
          </w:tcPr>
          <w:p w:rsidR="26D18134" w:rsidP="26D18134" w:rsidRDefault="26D18134" w14:paraId="717BF095" w14:textId="290DFEFC">
            <w:pPr>
              <w:ind w:left="-252"/>
              <w:jc w:val="righ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2451" w:type="dxa"/>
            <w:tcBorders>
              <w:top w:val="single" w:color="D9D9D9" w:themeColor="background1" w:themeShade="D9" w:sz="18"/>
              <w:left w:val="nil"/>
              <w:bottom w:val="single" w:sz="18"/>
              <w:right w:val="nil"/>
            </w:tcBorders>
            <w:tcMar/>
            <w:vAlign w:val="center"/>
          </w:tcPr>
          <w:p w:rsidR="26D18134" w:rsidP="26D18134" w:rsidRDefault="26D18134" w14:paraId="1B44A7B6" w14:textId="63F65F34">
            <w:pPr>
              <w:pStyle w:val="NoSpacing"/>
              <w:ind w:left="-252"/>
              <w:jc w:val="righ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de-DE"/>
              </w:rPr>
            </w:pPr>
            <w:r w:rsidRPr="26D18134" w:rsidR="26D18134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de-DE"/>
              </w:rPr>
              <w:t>zzgl. U</w:t>
            </w:r>
            <w:r w:rsidRPr="26D18134" w:rsidR="3DB888CB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de-DE"/>
              </w:rPr>
              <w:t>msatzsteuer</w:t>
            </w:r>
            <w:r w:rsidRPr="26D18134" w:rsidR="26D18134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de-DE"/>
              </w:rPr>
              <w:t xml:space="preserve"> 19%</w:t>
            </w:r>
          </w:p>
        </w:tc>
        <w:tc>
          <w:tcPr>
            <w:tcW w:w="1604" w:type="dxa"/>
            <w:tcBorders>
              <w:top w:val="single" w:color="D9D9D9" w:themeColor="background1" w:themeShade="D9" w:sz="18"/>
              <w:left w:val="nil"/>
              <w:bottom w:val="single" w:sz="18"/>
              <w:right w:val="nil"/>
            </w:tcBorders>
            <w:tcMar/>
            <w:vAlign w:val="center"/>
          </w:tcPr>
          <w:p w:rsidR="26D18134" w:rsidP="26D18134" w:rsidRDefault="26D18134" w14:paraId="74D3EEFB" w14:textId="6C3E7E0E">
            <w:pPr>
              <w:pStyle w:val="NoSpacing"/>
              <w:jc w:val="righ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26D18134" w:rsidR="26D18134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de-DE"/>
              </w:rPr>
              <w:t>30,40 €</w:t>
            </w:r>
          </w:p>
        </w:tc>
      </w:tr>
      <w:tr w:rsidR="26D18134" w:rsidTr="0C12D79F" w14:paraId="01B4A1D7">
        <w:trPr>
          <w:trHeight w:val="450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  <w:vAlign w:val="center"/>
          </w:tcPr>
          <w:p w:rsidR="26D18134" w:rsidP="26D18134" w:rsidRDefault="26D18134" w14:paraId="7211DBA0" w14:textId="737F5394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  <w:vAlign w:val="center"/>
          </w:tcPr>
          <w:p w:rsidR="26D18134" w:rsidP="26D18134" w:rsidRDefault="26D18134" w14:paraId="662B3851" w14:textId="5999F55B">
            <w:pPr>
              <w:jc w:val="righ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2451" w:type="dxa"/>
            <w:tcBorders>
              <w:top w:val="single" w:sz="18"/>
              <w:left w:val="nil"/>
              <w:bottom w:val="nil"/>
              <w:right w:val="nil"/>
            </w:tcBorders>
            <w:shd w:val="clear" w:color="auto" w:fill="D9D9D9" w:themeFill="background1" w:themeFillShade="D9"/>
            <w:tcMar/>
            <w:vAlign w:val="center"/>
          </w:tcPr>
          <w:p w:rsidR="6CA93BDE" w:rsidP="26D18134" w:rsidRDefault="6CA93BDE" w14:paraId="077CB931" w14:textId="428C9148">
            <w:pPr>
              <w:pStyle w:val="NoSpacing"/>
              <w:bidi w:val="0"/>
              <w:spacing w:before="0" w:beforeAutospacing="off" w:after="0" w:afterAutospacing="off" w:line="240" w:lineRule="auto"/>
              <w:ind w:left="-252" w:right="0"/>
              <w:jc w:val="right"/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0"/>
                <w:szCs w:val="20"/>
                <w:lang w:val="de-DE"/>
              </w:rPr>
            </w:pPr>
            <w:r w:rsidRPr="26D18134" w:rsidR="6CA93BDE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0"/>
                <w:szCs w:val="20"/>
                <w:lang w:val="de-DE"/>
              </w:rPr>
              <w:t>Rechnungsbetrag</w:t>
            </w:r>
          </w:p>
        </w:tc>
        <w:tc>
          <w:tcPr>
            <w:tcW w:w="1604" w:type="dxa"/>
            <w:tcBorders>
              <w:top w:val="single" w:sz="18"/>
              <w:left w:val="nil"/>
              <w:bottom w:val="nil"/>
              <w:right w:val="nil"/>
            </w:tcBorders>
            <w:shd w:val="clear" w:color="auto" w:fill="D9D9D9" w:themeFill="background1" w:themeFillShade="D9"/>
            <w:tcMar/>
            <w:vAlign w:val="center"/>
          </w:tcPr>
          <w:p w:rsidR="26D18134" w:rsidP="26D18134" w:rsidRDefault="26D18134" w14:paraId="6CF06178" w14:textId="42701AA2">
            <w:pPr>
              <w:pStyle w:val="NoSpacing"/>
              <w:jc w:val="righ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26D18134" w:rsidR="26D18134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0"/>
                <w:szCs w:val="20"/>
                <w:lang w:val="de-DE"/>
              </w:rPr>
              <w:t>190,40 €</w:t>
            </w:r>
          </w:p>
        </w:tc>
      </w:tr>
    </w:tbl>
    <w:p xmlns:wp14="http://schemas.microsoft.com/office/word/2010/wordml" w:rsidP="26D18134" w14:paraId="24AA3A44" wp14:textId="2E28C4F7">
      <w:pPr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de-DE"/>
        </w:rPr>
      </w:pPr>
    </w:p>
    <w:p xmlns:wp14="http://schemas.microsoft.com/office/word/2010/wordml" w:rsidP="26D18134" w14:paraId="3E509A0D" wp14:textId="34E96A98">
      <w:pPr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6"/>
          <w:szCs w:val="16"/>
          <w:lang w:val="de-DE"/>
        </w:rPr>
      </w:pPr>
    </w:p>
    <w:p xmlns:wp14="http://schemas.microsoft.com/office/word/2010/wordml" w:rsidP="26D18134" w14:paraId="4250F50C" wp14:textId="2576C67D">
      <w:pPr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6"/>
          <w:szCs w:val="16"/>
          <w:lang w:val="de-DE"/>
        </w:rPr>
      </w:pPr>
      <w:r w:rsidRPr="26D18134" w:rsidR="4CB7B90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6"/>
          <w:szCs w:val="16"/>
          <w:lang w:val="de-DE"/>
        </w:rPr>
        <w:t>Der Gesamtbetrag ist innerhalb von 14 Tagen ab Rechnungseingang ohne Abzüge auf unser unten genanntes Konto zu überweisen.</w:t>
      </w:r>
    </w:p>
    <w:p xmlns:wp14="http://schemas.microsoft.com/office/word/2010/wordml" w:rsidP="26D18134" w14:paraId="74E15E65" wp14:textId="7EAB53D2">
      <w:pPr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de-DE"/>
        </w:rPr>
      </w:pPr>
    </w:p>
    <w:p xmlns:wp14="http://schemas.microsoft.com/office/word/2010/wordml" w:rsidP="0C12D79F" w14:paraId="3CFC5C5D" wp14:textId="5C751FB5">
      <w:pPr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de-DE"/>
        </w:rPr>
      </w:pPr>
      <w:r w:rsidRPr="0C12D79F" w:rsidR="4CB7B90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de-DE"/>
        </w:rPr>
        <w:t>Bei Rückfragen stehe</w:t>
      </w:r>
      <w:r w:rsidRPr="0C12D79F" w:rsidR="5CBE53A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de-DE"/>
        </w:rPr>
        <w:t xml:space="preserve"> ich</w:t>
      </w:r>
      <w:r w:rsidRPr="0C12D79F" w:rsidR="4CB7B90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de-DE"/>
        </w:rPr>
        <w:t xml:space="preserve"> Ihnen jederzeit zur Verfügung.</w:t>
      </w:r>
    </w:p>
    <w:p xmlns:wp14="http://schemas.microsoft.com/office/word/2010/wordml" w:rsidP="0C12D79F" w14:paraId="3C244790" wp14:textId="552A5ACD">
      <w:pPr>
        <w:spacing w:before="240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de-DE"/>
        </w:rPr>
      </w:pPr>
      <w:r w:rsidRPr="0C12D79F" w:rsidR="4CB7B90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de-DE"/>
        </w:rPr>
        <w:t>Mit freundlichen Grüßen</w:t>
      </w:r>
    </w:p>
    <w:p xmlns:wp14="http://schemas.microsoft.com/office/word/2010/wordml" w:rsidP="26D18134" w14:paraId="54C0500D" wp14:textId="216DBF59">
      <w:pPr>
        <w:spacing w:before="240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de-DE"/>
        </w:rPr>
      </w:pPr>
      <w:r>
        <w:br/>
      </w:r>
      <w:r w:rsidRPr="26D18134" w:rsidR="4CB7B90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de-DE"/>
        </w:rPr>
        <w:t>Mustermann GmbH</w:t>
      </w:r>
    </w:p>
    <w:p xmlns:wp14="http://schemas.microsoft.com/office/word/2010/wordml" w:rsidP="26D18134" w14:paraId="00415EAC" wp14:textId="78C99A8C">
      <w:pPr>
        <w:spacing w:before="240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de-DE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005"/>
        <w:gridCol w:w="3005"/>
        <w:gridCol w:w="3005"/>
      </w:tblGrid>
      <w:tr w:rsidR="26D18134" w:rsidTr="0C12D79F" w14:paraId="4FBAA789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tcMar/>
            <w:vAlign w:val="top"/>
          </w:tcPr>
          <w:p w:rsidR="26D18134" w:rsidP="26D18134" w:rsidRDefault="26D18134" w14:paraId="7B6875A8" w14:textId="2EAF32FE">
            <w:pPr>
              <w:rPr>
                <w:rFonts w:ascii="Verdana" w:hAnsi="Verdana" w:eastAsia="Verdana" w:cs="Verdana"/>
                <w:b w:val="0"/>
                <w:bCs w:val="0"/>
                <w:i w:val="0"/>
                <w:iCs w:val="0"/>
                <w:sz w:val="12"/>
                <w:szCs w:val="12"/>
                <w:lang w:val="de-DE"/>
              </w:rPr>
            </w:pPr>
            <w:r w:rsidRPr="26D18134" w:rsidR="26D18134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sz w:val="12"/>
                <w:szCs w:val="12"/>
                <w:lang w:val="de-DE"/>
              </w:rPr>
              <w:t>Firmenname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tcMar/>
            <w:vAlign w:val="top"/>
          </w:tcPr>
          <w:p w:rsidR="26D18134" w:rsidP="26D18134" w:rsidRDefault="26D18134" w14:paraId="5A44B135" w14:textId="2469F3D8">
            <w:pPr>
              <w:rPr>
                <w:rFonts w:ascii="Verdana" w:hAnsi="Verdana" w:eastAsia="Verdana" w:cs="Verdana"/>
                <w:b w:val="0"/>
                <w:bCs w:val="0"/>
                <w:i w:val="0"/>
                <w:iCs w:val="0"/>
                <w:sz w:val="12"/>
                <w:szCs w:val="12"/>
                <w:lang w:val="de-DE"/>
              </w:rPr>
            </w:pPr>
            <w:r w:rsidRPr="26D18134" w:rsidR="26D18134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sz w:val="12"/>
                <w:szCs w:val="12"/>
                <w:lang w:val="de-DE"/>
              </w:rPr>
              <w:t>Bank: Mustermann Bank AG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tcMar/>
            <w:vAlign w:val="top"/>
          </w:tcPr>
          <w:p w:rsidR="26D18134" w:rsidP="26D18134" w:rsidRDefault="26D18134" w14:paraId="402C14D2" w14:textId="6A1AFF35">
            <w:pPr>
              <w:rPr>
                <w:rFonts w:ascii="Verdana" w:hAnsi="Verdana" w:eastAsia="Verdana" w:cs="Verdana"/>
                <w:b w:val="0"/>
                <w:bCs w:val="0"/>
                <w:i w:val="0"/>
                <w:iCs w:val="0"/>
                <w:sz w:val="12"/>
                <w:szCs w:val="12"/>
                <w:lang w:val="de-DE"/>
              </w:rPr>
            </w:pPr>
            <w:r w:rsidRPr="26D18134" w:rsidR="26D18134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sz w:val="12"/>
                <w:szCs w:val="12"/>
                <w:lang w:val="de-DE"/>
              </w:rPr>
              <w:t>Telefon: 01234-5678912</w:t>
            </w:r>
          </w:p>
        </w:tc>
      </w:tr>
      <w:tr w:rsidR="26D18134" w:rsidTr="0C12D79F" w14:paraId="5C55AD6D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tcMar/>
            <w:vAlign w:val="top"/>
          </w:tcPr>
          <w:p w:rsidR="26D18134" w:rsidP="26D18134" w:rsidRDefault="26D18134" w14:paraId="0C575C45" w14:textId="10F511ED">
            <w:pPr>
              <w:rPr>
                <w:rFonts w:ascii="Verdana" w:hAnsi="Verdana" w:eastAsia="Verdana" w:cs="Verdana"/>
                <w:b w:val="0"/>
                <w:bCs w:val="0"/>
                <w:i w:val="0"/>
                <w:iCs w:val="0"/>
                <w:sz w:val="12"/>
                <w:szCs w:val="12"/>
                <w:lang w:val="de-DE"/>
              </w:rPr>
            </w:pPr>
            <w:r w:rsidRPr="26D18134" w:rsidR="26D18134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sz w:val="12"/>
                <w:szCs w:val="12"/>
                <w:lang w:val="de-DE"/>
              </w:rPr>
              <w:t>Musterstraße 1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tcMar/>
            <w:vAlign w:val="top"/>
          </w:tcPr>
          <w:p w:rsidR="26D18134" w:rsidP="26D18134" w:rsidRDefault="26D18134" w14:paraId="2A28DA3C" w14:textId="2E2AA6C1">
            <w:pPr>
              <w:rPr>
                <w:rFonts w:ascii="Verdana" w:hAnsi="Verdana" w:eastAsia="Verdana" w:cs="Verdana"/>
                <w:b w:val="0"/>
                <w:bCs w:val="0"/>
                <w:i w:val="0"/>
                <w:iCs w:val="0"/>
                <w:sz w:val="12"/>
                <w:szCs w:val="12"/>
                <w:lang w:val="de-DE"/>
              </w:rPr>
            </w:pPr>
            <w:r w:rsidRPr="26D18134" w:rsidR="26D18134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sz w:val="12"/>
                <w:szCs w:val="12"/>
                <w:lang w:val="de-DE"/>
              </w:rPr>
              <w:t>IBAN: DE10 1234 5678 9112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tcMar/>
            <w:vAlign w:val="top"/>
          </w:tcPr>
          <w:p w:rsidR="0C12D79F" w:rsidP="0C12D79F" w:rsidRDefault="0C12D79F" w14:paraId="0A127069" w14:textId="726E64AD">
            <w:pPr>
              <w:rPr>
                <w:rFonts w:ascii="Verdana" w:hAnsi="Verdana" w:eastAsia="Verdana" w:cs="Verdana"/>
                <w:b w:val="0"/>
                <w:bCs w:val="0"/>
                <w:i w:val="0"/>
                <w:iCs w:val="0"/>
                <w:sz w:val="12"/>
                <w:szCs w:val="12"/>
                <w:lang w:val="de-DE"/>
              </w:rPr>
            </w:pPr>
            <w:r w:rsidRPr="0C12D79F" w:rsidR="0C12D79F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sz w:val="12"/>
                <w:szCs w:val="12"/>
                <w:lang w:val="de-DE"/>
              </w:rPr>
              <w:t xml:space="preserve">E-Mail: </w:t>
            </w:r>
            <w:hyperlink r:id="R43be076a77b54e81">
              <w:r w:rsidRPr="0C12D79F" w:rsidR="0C12D79F">
                <w:rPr>
                  <w:rStyle w:val="Hyperlink"/>
                  <w:rFonts w:ascii="Verdana" w:hAnsi="Verdana" w:eastAsia="Verdana" w:cs="Verdana"/>
                  <w:b w:val="0"/>
                  <w:bCs w:val="0"/>
                  <w:i w:val="0"/>
                  <w:iCs w:val="0"/>
                  <w:sz w:val="12"/>
                  <w:szCs w:val="12"/>
                  <w:lang w:val="de-DE"/>
                </w:rPr>
                <w:t>info@mustermannag123.de</w:t>
              </w:r>
            </w:hyperlink>
          </w:p>
        </w:tc>
      </w:tr>
      <w:tr w:rsidR="26D18134" w:rsidTr="0C12D79F" w14:paraId="21FBDC64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tcMar/>
            <w:vAlign w:val="top"/>
          </w:tcPr>
          <w:p w:rsidR="26D18134" w:rsidP="26D18134" w:rsidRDefault="26D18134" w14:paraId="520289DE" w14:textId="2E70A46A">
            <w:pPr>
              <w:rPr>
                <w:rFonts w:ascii="Verdana" w:hAnsi="Verdana" w:eastAsia="Verdana" w:cs="Verdana"/>
                <w:b w:val="0"/>
                <w:bCs w:val="0"/>
                <w:i w:val="0"/>
                <w:iCs w:val="0"/>
                <w:sz w:val="12"/>
                <w:szCs w:val="12"/>
                <w:lang w:val="de-DE"/>
              </w:rPr>
            </w:pPr>
            <w:r w:rsidRPr="26D18134" w:rsidR="26D18134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sz w:val="12"/>
                <w:szCs w:val="12"/>
                <w:lang w:val="de-DE"/>
              </w:rPr>
              <w:t>12345 Musterstadt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tcMar/>
            <w:vAlign w:val="top"/>
          </w:tcPr>
          <w:p w:rsidR="26D18134" w:rsidP="26D18134" w:rsidRDefault="26D18134" w14:paraId="1BD08FCF" w14:textId="7216121A">
            <w:pPr>
              <w:rPr>
                <w:rFonts w:ascii="Verdana" w:hAnsi="Verdana" w:eastAsia="Verdana" w:cs="Verdana"/>
                <w:b w:val="0"/>
                <w:bCs w:val="0"/>
                <w:i w:val="0"/>
                <w:iCs w:val="0"/>
                <w:sz w:val="12"/>
                <w:szCs w:val="12"/>
                <w:lang w:val="de-DE"/>
              </w:rPr>
            </w:pPr>
            <w:r w:rsidRPr="26D18134" w:rsidR="26D18134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sz w:val="12"/>
                <w:szCs w:val="12"/>
                <w:lang w:val="de-DE"/>
              </w:rPr>
              <w:t>BIC: ABCDEFG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tcMar/>
            <w:vAlign w:val="top"/>
          </w:tcPr>
          <w:p w:rsidR="0C12D79F" w:rsidP="0C12D79F" w:rsidRDefault="0C12D79F" w14:paraId="19318C80" w14:textId="0F058505">
            <w:pPr>
              <w:rPr>
                <w:rFonts w:ascii="Verdana" w:hAnsi="Verdana" w:eastAsia="Verdana" w:cs="Verdana"/>
                <w:b w:val="0"/>
                <w:bCs w:val="0"/>
                <w:i w:val="0"/>
                <w:iCs w:val="0"/>
                <w:sz w:val="12"/>
                <w:szCs w:val="12"/>
                <w:lang w:val="de-DE"/>
              </w:rPr>
            </w:pPr>
            <w:r w:rsidRPr="0C12D79F" w:rsidR="0C12D79F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sz w:val="12"/>
                <w:szCs w:val="12"/>
                <w:lang w:val="de-DE"/>
              </w:rPr>
              <w:t xml:space="preserve">Website: </w:t>
            </w:r>
            <w:r w:rsidRPr="0C12D79F" w:rsidR="0C12D79F">
              <w:rPr>
                <w:rStyle w:val="Hyperlink"/>
                <w:rFonts w:ascii="Verdana" w:hAnsi="Verdana" w:eastAsia="Verdana" w:cs="Verdana"/>
                <w:b w:val="0"/>
                <w:bCs w:val="0"/>
                <w:i w:val="0"/>
                <w:iCs w:val="0"/>
                <w:sz w:val="12"/>
                <w:szCs w:val="12"/>
                <w:lang w:val="de-DE"/>
              </w:rPr>
              <w:t>www.mustermannag123.de</w:t>
            </w:r>
          </w:p>
        </w:tc>
      </w:tr>
    </w:tbl>
    <w:p w:rsidR="0C12D79F" w:rsidRDefault="0C12D79F" w14:paraId="00DEE638" w14:textId="706BE283"/>
    <w:p xmlns:wp14="http://schemas.microsoft.com/office/word/2010/wordml" w:rsidP="26D18134" w14:paraId="4E47C1E7" wp14:textId="206A30B1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intelligence2.xml><?xml version="1.0" encoding="utf-8"?>
<int2:intelligence xmlns:int2="http://schemas.microsoft.com/office/intelligence/2020/intelligence">
  <int2:observations>
    <int2:bookmark int2:bookmarkName="_Int_E/3ZfxF5" int2:invalidationBookmarkName="" int2:hashCode="HjNV3BWjlfkcUI" int2:id="NXbT1ICm">
      <int2:state int2:type="LegacyProofing" int2:value="Rejected"/>
    </int2:bookmark>
    <int2:bookmark int2:bookmarkName="_Int_cLB3IAh+" int2:invalidationBookmarkName="" int2:hashCode="yK6uTL3mMm63G2" int2:id="fQQFQU0N">
      <int2:state int2:type="LegacyProofing" int2:value="Rejected"/>
    </int2:bookmark>
  </int2:observations>
  <int2:intelligenceSetting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8E21C0E"/>
    <w:rsid w:val="01105644"/>
    <w:rsid w:val="05A3961B"/>
    <w:rsid w:val="05A3961B"/>
    <w:rsid w:val="0C12D79F"/>
    <w:rsid w:val="1245AAC7"/>
    <w:rsid w:val="139CE505"/>
    <w:rsid w:val="20623FB0"/>
    <w:rsid w:val="21FE1011"/>
    <w:rsid w:val="2372D783"/>
    <w:rsid w:val="26D18134"/>
    <w:rsid w:val="2C9B9CF7"/>
    <w:rsid w:val="327E0139"/>
    <w:rsid w:val="388B62E5"/>
    <w:rsid w:val="388B62E5"/>
    <w:rsid w:val="3B82D25B"/>
    <w:rsid w:val="3D1EA2BC"/>
    <w:rsid w:val="3DB888CB"/>
    <w:rsid w:val="400D34EC"/>
    <w:rsid w:val="40128BAD"/>
    <w:rsid w:val="4056437E"/>
    <w:rsid w:val="4CB7B90E"/>
    <w:rsid w:val="4D3BEB30"/>
    <w:rsid w:val="5CBE53A9"/>
    <w:rsid w:val="61214B2F"/>
    <w:rsid w:val="62F9B215"/>
    <w:rsid w:val="64D9EBC4"/>
    <w:rsid w:val="6CA93BDE"/>
    <w:rsid w:val="6DE97897"/>
    <w:rsid w:val="6FDF6697"/>
    <w:rsid w:val="78E21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21C0E"/>
  <w15:chartTrackingRefBased/>
  <w15:docId w15:val="{2FF455FF-7403-43CC-8E1F-55A7EB33AA2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paragraph" w:styleId="NoSpacing" mc:Ignorable="w14">
    <w:name xmlns:w="http://schemas.openxmlformats.org/wordprocessingml/2006/main" w:val="No Spacing"/>
    <w:uiPriority xmlns:w="http://schemas.openxmlformats.org/wordprocessingml/2006/main" w:val="1"/>
    <w:qFormat xmlns:w="http://schemas.openxmlformats.org/wordprocessingml/2006/main"/>
    <w:pPr xmlns:w="http://schemas.openxmlformats.org/wordprocessingml/2006/main"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microsoft.com/office/2020/10/relationships/intelligence" Target="/word/intelligence2.xml" Id="Rf0ce2529a382431d" /><Relationship Type="http://schemas.openxmlformats.org/officeDocument/2006/relationships/hyperlink" Target="mailto:info@mustermannag123.de" TargetMode="External" Id="R43be076a77b54e8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2021-10-06T13:06:38.8393334Z</dcterms:created>
  <dcterms:modified xsi:type="dcterms:W3CDTF">2021-10-06T13:56:21.1328810Z</dcterms:modified>
  <dc:creator>Marc Wiedbrauck</dc:creator>
  <lastModifiedBy>Marc Wiedbrauck</lastModifiedBy>
</coreProperties>
</file>